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92" w:rsidRPr="00043F7C" w:rsidRDefault="00043F7C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3F7C">
        <w:rPr>
          <w:rFonts w:ascii="Times New Roman" w:hAnsi="Times New Roman"/>
          <w:sz w:val="28"/>
          <w:szCs w:val="28"/>
        </w:rPr>
        <w:t>КАРАР</w:t>
      </w:r>
    </w:p>
    <w:p w:rsidR="007F1E92" w:rsidRPr="00043F7C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043F7C">
        <w:rPr>
          <w:rFonts w:ascii="Times New Roman" w:hAnsi="Times New Roman"/>
          <w:sz w:val="28"/>
          <w:szCs w:val="28"/>
        </w:rPr>
        <w:tab/>
      </w:r>
      <w:r w:rsidRPr="00043F7C">
        <w:rPr>
          <w:rFonts w:ascii="Times New Roman" w:hAnsi="Times New Roman"/>
          <w:sz w:val="28"/>
          <w:szCs w:val="28"/>
        </w:rPr>
        <w:tab/>
      </w:r>
      <w:r w:rsidRPr="00043F7C">
        <w:rPr>
          <w:rFonts w:ascii="Times New Roman" w:hAnsi="Times New Roman"/>
          <w:sz w:val="28"/>
          <w:szCs w:val="28"/>
        </w:rPr>
        <w:tab/>
      </w:r>
    </w:p>
    <w:p w:rsidR="005E3314" w:rsidRPr="00043F7C" w:rsidRDefault="007F1E92" w:rsidP="005E33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3F7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43F7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Түбән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043F7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043F7C">
        <w:rPr>
          <w:rFonts w:ascii="Times New Roman" w:hAnsi="Times New Roman"/>
          <w:sz w:val="28"/>
          <w:szCs w:val="28"/>
        </w:rPr>
        <w:t>Чишмә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авыл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</w:p>
    <w:p w:rsidR="00021F49" w:rsidRPr="00043F7C" w:rsidRDefault="007F1E92" w:rsidP="005E331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3F7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r w:rsidR="005E3314" w:rsidRPr="00043F7C">
        <w:rPr>
          <w:rFonts w:ascii="Times New Roman" w:hAnsi="Times New Roman"/>
          <w:sz w:val="28"/>
          <w:szCs w:val="28"/>
        </w:rPr>
        <w:t>кур</w:t>
      </w:r>
      <w:r w:rsidR="005E3314" w:rsidRPr="00043F7C">
        <w:rPr>
          <w:rFonts w:ascii="Times New Roman" w:hAnsi="Times New Roman"/>
          <w:sz w:val="28"/>
          <w:szCs w:val="28"/>
          <w:lang w:val="tt-RU"/>
        </w:rPr>
        <w:t xml:space="preserve">гән </w:t>
      </w:r>
      <w:r w:rsidR="005E3314" w:rsidRPr="00043F7C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5E3314" w:rsidRPr="00043F7C">
        <w:rPr>
          <w:rFonts w:ascii="Times New Roman" w:hAnsi="Times New Roman"/>
          <w:sz w:val="28"/>
          <w:szCs w:val="28"/>
        </w:rPr>
        <w:t>Чишмә</w:t>
      </w:r>
      <w:proofErr w:type="spellEnd"/>
      <w:r w:rsidR="005E3314"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314" w:rsidRPr="00043F7C">
        <w:rPr>
          <w:rFonts w:ascii="Times New Roman" w:hAnsi="Times New Roman"/>
          <w:sz w:val="28"/>
          <w:szCs w:val="28"/>
        </w:rPr>
        <w:t>торак</w:t>
      </w:r>
      <w:proofErr w:type="spellEnd"/>
      <w:r w:rsidR="005E3314" w:rsidRPr="00043F7C">
        <w:rPr>
          <w:rFonts w:ascii="Times New Roman" w:hAnsi="Times New Roman"/>
          <w:sz w:val="28"/>
          <w:szCs w:val="28"/>
        </w:rPr>
        <w:t xml:space="preserve"> пункты</w:t>
      </w:r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</w:p>
    <w:p w:rsidR="007F1E92" w:rsidRPr="0001770E" w:rsidRDefault="007F1E92" w:rsidP="005E3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3F7C">
        <w:rPr>
          <w:rFonts w:ascii="Times New Roman" w:hAnsi="Times New Roman"/>
          <w:sz w:val="28"/>
          <w:szCs w:val="28"/>
        </w:rPr>
        <w:t>җыены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01770E" w:rsidRDefault="00F319A4" w:rsidP="00017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15</w:t>
      </w:r>
      <w:r w:rsidR="007F1E92" w:rsidRPr="0001770E">
        <w:rPr>
          <w:rFonts w:ascii="Times New Roman" w:hAnsi="Times New Roman"/>
          <w:sz w:val="28"/>
          <w:szCs w:val="28"/>
        </w:rPr>
        <w:t xml:space="preserve"> 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="007F1E92" w:rsidRPr="00017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8C3BB0">
        <w:rPr>
          <w:rFonts w:ascii="Times New Roman" w:hAnsi="Times New Roman"/>
          <w:sz w:val="28"/>
          <w:szCs w:val="28"/>
        </w:rPr>
        <w:t>№ 1</w:t>
      </w:r>
    </w:p>
    <w:p w:rsidR="00596151" w:rsidRDefault="00596151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2171A" w:rsidRPr="0001770E" w:rsidRDefault="0052171A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B72C40" w:rsidRDefault="00947F3A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65541B" w:rsidRPr="0001770E">
        <w:rPr>
          <w:rFonts w:ascii="Times New Roman" w:hAnsi="Times New Roman" w:cs="Times New Roman"/>
          <w:sz w:val="28"/>
          <w:szCs w:val="28"/>
        </w:rPr>
        <w:t>ма</w:t>
      </w:r>
      <w:r w:rsidR="0065541B">
        <w:rPr>
          <w:rFonts w:ascii="Times New Roman" w:hAnsi="Times New Roman" w:cs="Times New Roman"/>
          <w:sz w:val="28"/>
          <w:szCs w:val="28"/>
        </w:rPr>
        <w:t>д</w:t>
      </w:r>
      <w:r w:rsidR="0065541B" w:rsidRPr="0001770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65541B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65541B">
        <w:rPr>
          <w:rFonts w:ascii="Times New Roman" w:hAnsi="Times New Roman"/>
          <w:sz w:val="28"/>
          <w:szCs w:val="28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</w:t>
      </w:r>
      <w:r w:rsidR="009771BA"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="009771B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9771B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977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B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9771BA">
        <w:rPr>
          <w:rFonts w:ascii="Times New Roman" w:hAnsi="Times New Roman" w:cs="Times New Roman"/>
          <w:sz w:val="28"/>
          <w:szCs w:val="28"/>
        </w:rPr>
        <w:t>, 2021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F319A4">
        <w:rPr>
          <w:rFonts w:ascii="Times New Roman" w:hAnsi="Times New Roman" w:cs="Times New Roman"/>
          <w:sz w:val="28"/>
          <w:szCs w:val="28"/>
        </w:rPr>
        <w:t>10</w:t>
      </w:r>
      <w:r w:rsidR="004C5C9E">
        <w:rPr>
          <w:rFonts w:ascii="Times New Roman" w:hAnsi="Times New Roman" w:cs="Times New Roman"/>
          <w:sz w:val="28"/>
          <w:szCs w:val="28"/>
        </w:rPr>
        <w:t xml:space="preserve"> </w:t>
      </w:r>
      <w:r w:rsidR="004C5C9E" w:rsidRPr="00681DE1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4C5C9E"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F319A4">
        <w:rPr>
          <w:rFonts w:ascii="Times New Roman" w:hAnsi="Times New Roman" w:cs="Times New Roman"/>
          <w:sz w:val="28"/>
          <w:szCs w:val="28"/>
        </w:rPr>
        <w:t>15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районы Иске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 Иске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пункты</w:t>
      </w:r>
      <w:proofErr w:type="gram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теркә</w:t>
      </w:r>
      <w:r w:rsidR="00681DE1">
        <w:rPr>
          <w:rFonts w:ascii="Times New Roman" w:hAnsi="Times New Roman" w:cs="Times New Roman"/>
          <w:sz w:val="28"/>
          <w:szCs w:val="28"/>
        </w:rPr>
        <w:t>лгән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="00681D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>, 1</w:t>
      </w:r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в</w:t>
      </w:r>
      <w:r w:rsidR="00681DE1">
        <w:rPr>
          <w:rFonts w:ascii="Times New Roman" w:hAnsi="Times New Roman" w:cs="Times New Roman"/>
          <w:sz w:val="28"/>
          <w:szCs w:val="28"/>
        </w:rPr>
        <w:t>етераннары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катнашучылары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хатыннары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r w:rsidR="00681DE1">
        <w:rPr>
          <w:rFonts w:ascii="Times New Roman" w:hAnsi="Times New Roman"/>
          <w:sz w:val="28"/>
          <w:szCs w:val="28"/>
          <w:lang w:val="tt-RU"/>
        </w:rPr>
        <w:t>б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681DE1" w:rsidRPr="0001770E">
        <w:rPr>
          <w:rFonts w:ascii="Times New Roman" w:hAnsi="Times New Roman" w:cs="Times New Roman"/>
          <w:sz w:val="28"/>
          <w:szCs w:val="28"/>
        </w:rPr>
        <w:t>г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студентлар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азатител</w:t>
      </w:r>
      <w:proofErr w:type="spellEnd"/>
      <w:r w:rsidR="00681DE1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9771BA">
        <w:rPr>
          <w:rFonts w:ascii="Times New Roman" w:hAnsi="Times New Roman" w:cs="Times New Roman"/>
          <w:sz w:val="28"/>
          <w:szCs w:val="28"/>
        </w:rPr>
        <w:t xml:space="preserve">, 500 </w:t>
      </w:r>
      <w:proofErr w:type="spellStart"/>
      <w:r w:rsidR="009771B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977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BA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9771BA">
        <w:rPr>
          <w:rFonts w:ascii="Times New Roman" w:hAnsi="Times New Roman" w:cs="Times New Roman"/>
          <w:sz w:val="28"/>
          <w:szCs w:val="28"/>
        </w:rPr>
        <w:t xml:space="preserve"> 2022</w:t>
      </w:r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681DE1">
        <w:rPr>
          <w:rFonts w:ascii="Times New Roman" w:hAnsi="Times New Roman" w:cs="Times New Roman"/>
          <w:sz w:val="28"/>
          <w:szCs w:val="28"/>
          <w:lang w:val="tt-RU"/>
        </w:rPr>
        <w:t>, бу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681D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нче 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төркем инвалидлары, </w:t>
      </w:r>
      <w:r w:rsidR="007F1E92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80 яшьтән өлкәнрәк пенсионерлар һәм күп балалы гаиләләр түли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һәм вак таш юлларны ремонтлау (сатып алу, ташу, таш җәю, килешү буе</w:t>
      </w:r>
      <w:r w:rsidR="00BB4E80">
        <w:rPr>
          <w:rFonts w:ascii="Times New Roman" w:hAnsi="Times New Roman" w:cs="Times New Roman"/>
          <w:sz w:val="28"/>
          <w:szCs w:val="28"/>
          <w:lang w:val="tt-RU"/>
        </w:rPr>
        <w:t>нча эшләү) Иске Чишмә авылының</w:t>
      </w:r>
    </w:p>
    <w:p w:rsidR="007F1E92" w:rsidRPr="0001770E" w:rsidRDefault="007F1E92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="00BB4E80" w:rsidRPr="00F76912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="00BB4E80" w:rsidRPr="00F76912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Гражданнар җыены нәтиҗәләре турындагы </w:t>
      </w:r>
      <w:r w:rsidR="00126710" w:rsidRPr="00126710">
        <w:rPr>
          <w:rFonts w:ascii="Times New Roman" w:hAnsi="Times New Roman" w:cs="Times New Roman"/>
          <w:sz w:val="28"/>
          <w:szCs w:val="28"/>
          <w:lang w:val="tt-RU"/>
        </w:rPr>
        <w:t>йомгаклау</w:t>
      </w:r>
      <w:r w:rsidR="001267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>беркетмә нигезендә:</w:t>
      </w:r>
    </w:p>
    <w:p w:rsidR="007F1E92" w:rsidRPr="00350648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EE3AFA">
        <w:rPr>
          <w:rFonts w:ascii="Times New Roman" w:hAnsi="Times New Roman"/>
          <w:sz w:val="28"/>
          <w:szCs w:val="28"/>
          <w:lang w:val="tt-RU"/>
        </w:rPr>
        <w:t>949</w:t>
      </w:r>
      <w:r w:rsidRPr="00350648">
        <w:rPr>
          <w:rFonts w:ascii="Times New Roman" w:hAnsi="Times New Roman"/>
          <w:sz w:val="28"/>
          <w:szCs w:val="28"/>
          <w:lang w:val="tt-RU"/>
        </w:rPr>
        <w:t xml:space="preserve"> катнашучы граждан кертелгән, тавыш бирүдә җыенда катнашучы гражданнар саны </w:t>
      </w:r>
      <w:r w:rsidR="00F76203">
        <w:rPr>
          <w:rFonts w:ascii="Times New Roman" w:hAnsi="Times New Roman"/>
          <w:sz w:val="28"/>
          <w:szCs w:val="28"/>
          <w:lang w:val="tt-RU"/>
        </w:rPr>
        <w:t>511</w:t>
      </w:r>
      <w:r w:rsidRPr="00350648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50648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9A5F46" w:rsidRPr="00350648">
        <w:rPr>
          <w:rFonts w:ascii="Times New Roman" w:hAnsi="Times New Roman"/>
          <w:sz w:val="28"/>
          <w:szCs w:val="28"/>
          <w:lang w:val="tt-RU"/>
        </w:rPr>
        <w:t xml:space="preserve">катнашкан </w:t>
      </w:r>
      <w:r w:rsidR="00F76203">
        <w:rPr>
          <w:rFonts w:ascii="Times New Roman" w:hAnsi="Times New Roman"/>
          <w:sz w:val="28"/>
          <w:szCs w:val="28"/>
          <w:lang w:val="tt-RU"/>
        </w:rPr>
        <w:t>506</w:t>
      </w:r>
      <w:r w:rsidRPr="00350648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EE3AFA">
        <w:rPr>
          <w:rFonts w:ascii="Times New Roman" w:hAnsi="Times New Roman"/>
          <w:sz w:val="28"/>
          <w:szCs w:val="28"/>
          <w:lang w:val="tt-RU"/>
        </w:rPr>
        <w:t>5</w:t>
      </w:r>
      <w:r w:rsidRPr="00350648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01770E">
        <w:rPr>
          <w:rFonts w:ascii="Times New Roman" w:hAnsi="Times New Roman"/>
          <w:sz w:val="28"/>
          <w:szCs w:val="28"/>
          <w:lang w:val="tt-RU"/>
        </w:rPr>
        <w:t>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Иске Чишмә авыл җирлеге составына керүче Иске Чишмә торак пунктында гражданнар җыенын булган дип, халык җыены нәтиҗәләрен чын дип танырга.</w:t>
      </w:r>
    </w:p>
    <w:p w:rsidR="007F1E92" w:rsidRPr="0001770E" w:rsidRDefault="007F1E92" w:rsidP="0068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2. «Түбән Кама муниципаль районының Иске Чишмә авыл җирлеге  Иске Чишмә 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 xml:space="preserve"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</w:t>
      </w:r>
      <w:r w:rsidR="00681DE1">
        <w:rPr>
          <w:rFonts w:ascii="Times New Roman" w:hAnsi="Times New Roman"/>
          <w:sz w:val="28"/>
          <w:szCs w:val="28"/>
          <w:lang w:val="tt-RU"/>
        </w:rPr>
        <w:t>б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 xml:space="preserve"> формасы буенча белем алучы студентлар азатител</w:t>
      </w:r>
      <w:r w:rsidR="00681DE1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8B5FE4">
        <w:rPr>
          <w:rFonts w:ascii="Times New Roman" w:hAnsi="Times New Roman" w:cs="Times New Roman"/>
          <w:sz w:val="28"/>
          <w:szCs w:val="28"/>
          <w:lang w:val="tt-RU"/>
        </w:rPr>
        <w:t>, 500 сум күләмендә 2022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 xml:space="preserve"> елда үзара салым кертү белән килешәсезме</w:t>
      </w:r>
      <w:r w:rsidR="00681DE1">
        <w:rPr>
          <w:rFonts w:ascii="Times New Roman" w:hAnsi="Times New Roman" w:cs="Times New Roman"/>
          <w:sz w:val="28"/>
          <w:szCs w:val="28"/>
          <w:lang w:val="tt-RU"/>
        </w:rPr>
        <w:t>, бу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681D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нче 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төркем инвалидлары, </w:t>
      </w:r>
      <w:r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80 яшьтән өлкәнрәк пенсионерлар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һәм вак таш юлларны ремонтлау (сатып алу, ташу, таш җәю, килешү буенча эшләү) Иске Чишмә </w:t>
      </w:r>
      <w:r w:rsidR="00485DE1">
        <w:rPr>
          <w:rFonts w:ascii="Times New Roman" w:hAnsi="Times New Roman" w:cs="Times New Roman"/>
          <w:sz w:val="28"/>
          <w:szCs w:val="28"/>
          <w:lang w:val="tt-RU"/>
        </w:rPr>
        <w:t>авылының</w:t>
      </w:r>
      <w:bookmarkStart w:id="0" w:name="_GoBack"/>
      <w:bookmarkEnd w:id="0"/>
    </w:p>
    <w:p w:rsidR="007F1E92" w:rsidRPr="0001770E" w:rsidRDefault="00C0723C" w:rsidP="00C0723C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ӘЙЕ</w:t>
      </w:r>
      <w:r w:rsidRPr="0001770E">
        <w:rPr>
          <w:rFonts w:ascii="Times New Roman" w:hAnsi="Times New Roman"/>
          <w:sz w:val="28"/>
          <w:szCs w:val="28"/>
          <w:lang w:val="tt-RU"/>
        </w:rPr>
        <w:t>»</w:t>
      </w:r>
      <w:r w:rsidR="007F1E92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>«</w:t>
      </w:r>
      <w:r w:rsidR="007F1E92" w:rsidRPr="0001770E">
        <w:rPr>
          <w:rFonts w:ascii="Times New Roman" w:hAnsi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lastRenderedPageBreak/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1770E">
        <w:rPr>
          <w:rFonts w:ascii="Times New Roman" w:hAnsi="Times New Roman"/>
          <w:sz w:val="28"/>
          <w:szCs w:val="28"/>
        </w:rPr>
        <w:t>Әлеге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770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кертү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өчен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01770E">
        <w:rPr>
          <w:rFonts w:ascii="Times New Roman" w:hAnsi="Times New Roman"/>
          <w:sz w:val="28"/>
          <w:szCs w:val="28"/>
        </w:rPr>
        <w:t>.</w:t>
      </w: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1770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рәислек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итүче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736C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16A3E"/>
    <w:rsid w:val="0001770E"/>
    <w:rsid w:val="00021F49"/>
    <w:rsid w:val="00043F7C"/>
    <w:rsid w:val="0010495F"/>
    <w:rsid w:val="00123A3A"/>
    <w:rsid w:val="00126710"/>
    <w:rsid w:val="00134F63"/>
    <w:rsid w:val="001479A4"/>
    <w:rsid w:val="001650FF"/>
    <w:rsid w:val="001718F7"/>
    <w:rsid w:val="001E5F54"/>
    <w:rsid w:val="001F0F15"/>
    <w:rsid w:val="00212A1E"/>
    <w:rsid w:val="002A6525"/>
    <w:rsid w:val="002D4B15"/>
    <w:rsid w:val="002F0F2B"/>
    <w:rsid w:val="00307ABB"/>
    <w:rsid w:val="003467C3"/>
    <w:rsid w:val="00350648"/>
    <w:rsid w:val="00350908"/>
    <w:rsid w:val="00386613"/>
    <w:rsid w:val="003969CA"/>
    <w:rsid w:val="003C1CF1"/>
    <w:rsid w:val="00400301"/>
    <w:rsid w:val="00482BA7"/>
    <w:rsid w:val="00485DE1"/>
    <w:rsid w:val="00487B3F"/>
    <w:rsid w:val="004B1EBD"/>
    <w:rsid w:val="004C2F9D"/>
    <w:rsid w:val="004C5C9E"/>
    <w:rsid w:val="00520D57"/>
    <w:rsid w:val="0052171A"/>
    <w:rsid w:val="00530FB6"/>
    <w:rsid w:val="00551A47"/>
    <w:rsid w:val="005572E6"/>
    <w:rsid w:val="00565DEB"/>
    <w:rsid w:val="00584E25"/>
    <w:rsid w:val="00596151"/>
    <w:rsid w:val="005C3DC0"/>
    <w:rsid w:val="005E0DAE"/>
    <w:rsid w:val="005E3314"/>
    <w:rsid w:val="0065541B"/>
    <w:rsid w:val="006572A7"/>
    <w:rsid w:val="00662696"/>
    <w:rsid w:val="00681DE1"/>
    <w:rsid w:val="006B5DF4"/>
    <w:rsid w:val="00710D43"/>
    <w:rsid w:val="0072438A"/>
    <w:rsid w:val="007304F1"/>
    <w:rsid w:val="00732E23"/>
    <w:rsid w:val="00736C6F"/>
    <w:rsid w:val="0076596C"/>
    <w:rsid w:val="00765F4A"/>
    <w:rsid w:val="007708D3"/>
    <w:rsid w:val="00776528"/>
    <w:rsid w:val="007F1E92"/>
    <w:rsid w:val="00860714"/>
    <w:rsid w:val="00860D39"/>
    <w:rsid w:val="00862649"/>
    <w:rsid w:val="00872689"/>
    <w:rsid w:val="00881382"/>
    <w:rsid w:val="00896AEA"/>
    <w:rsid w:val="008B5FE4"/>
    <w:rsid w:val="008C3BB0"/>
    <w:rsid w:val="00947F3A"/>
    <w:rsid w:val="00950BDC"/>
    <w:rsid w:val="00973EB5"/>
    <w:rsid w:val="00976342"/>
    <w:rsid w:val="009771BA"/>
    <w:rsid w:val="009A5F46"/>
    <w:rsid w:val="009A670E"/>
    <w:rsid w:val="009B0BE2"/>
    <w:rsid w:val="009C10BD"/>
    <w:rsid w:val="009D6F87"/>
    <w:rsid w:val="00A30435"/>
    <w:rsid w:val="00A46CCA"/>
    <w:rsid w:val="00A870D7"/>
    <w:rsid w:val="00AC7DD5"/>
    <w:rsid w:val="00AD332F"/>
    <w:rsid w:val="00AF6B31"/>
    <w:rsid w:val="00B13702"/>
    <w:rsid w:val="00B55368"/>
    <w:rsid w:val="00B72C40"/>
    <w:rsid w:val="00BB4E80"/>
    <w:rsid w:val="00BE1C8C"/>
    <w:rsid w:val="00BF4838"/>
    <w:rsid w:val="00C0723C"/>
    <w:rsid w:val="00C07479"/>
    <w:rsid w:val="00C42A4C"/>
    <w:rsid w:val="00C732C1"/>
    <w:rsid w:val="00C93804"/>
    <w:rsid w:val="00CC2CD5"/>
    <w:rsid w:val="00CD44E5"/>
    <w:rsid w:val="00CD507A"/>
    <w:rsid w:val="00D13E21"/>
    <w:rsid w:val="00D17018"/>
    <w:rsid w:val="00D24F39"/>
    <w:rsid w:val="00D42B9A"/>
    <w:rsid w:val="00D827CA"/>
    <w:rsid w:val="00DC0524"/>
    <w:rsid w:val="00DD50C1"/>
    <w:rsid w:val="00E04636"/>
    <w:rsid w:val="00E23476"/>
    <w:rsid w:val="00E45435"/>
    <w:rsid w:val="00E67EE1"/>
    <w:rsid w:val="00E74600"/>
    <w:rsid w:val="00E76344"/>
    <w:rsid w:val="00E77668"/>
    <w:rsid w:val="00EA2EEE"/>
    <w:rsid w:val="00ED511B"/>
    <w:rsid w:val="00EE0E9C"/>
    <w:rsid w:val="00EE3AFA"/>
    <w:rsid w:val="00F10FE1"/>
    <w:rsid w:val="00F25F54"/>
    <w:rsid w:val="00F319A4"/>
    <w:rsid w:val="00F31B13"/>
    <w:rsid w:val="00F6713E"/>
    <w:rsid w:val="00F67CAA"/>
    <w:rsid w:val="00F76203"/>
    <w:rsid w:val="00F76912"/>
    <w:rsid w:val="00FC180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109</cp:revision>
  <cp:lastPrinted>2020-11-12T07:26:00Z</cp:lastPrinted>
  <dcterms:created xsi:type="dcterms:W3CDTF">2018-10-29T08:14:00Z</dcterms:created>
  <dcterms:modified xsi:type="dcterms:W3CDTF">2021-11-16T07:28:00Z</dcterms:modified>
</cp:coreProperties>
</file>